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398F" w14:textId="28F7EE5C" w:rsidR="00676389" w:rsidRDefault="007F2630" w:rsidP="007F2630">
      <w:pPr>
        <w:pStyle w:val="a6"/>
        <w:ind w:leftChars="114" w:left="520" w:hangingChars="100" w:hanging="281"/>
        <w:jc w:val="left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「</w:t>
      </w:r>
      <w:r w:rsidRPr="007F2630">
        <w:rPr>
          <w:rFonts w:ascii="ＭＳ 明朝" w:hAnsi="ＭＳ 明朝" w:hint="eastAsia"/>
          <w:b/>
          <w:bCs/>
          <w:sz w:val="28"/>
        </w:rPr>
        <w:t>第三次熊野町健康増進計画・第四次熊野町食育推進計画・第二次いのち支える熊野町自殺対策計画</w:t>
      </w:r>
      <w:r>
        <w:rPr>
          <w:rFonts w:hint="eastAsia"/>
          <w:b/>
          <w:sz w:val="28"/>
        </w:rPr>
        <w:t>（素案）</w:t>
      </w:r>
      <w:r>
        <w:rPr>
          <w:rFonts w:ascii="ＭＳ 明朝" w:hAnsi="ＭＳ 明朝" w:hint="eastAsia"/>
          <w:b/>
          <w:sz w:val="28"/>
        </w:rPr>
        <w:t>」に対する意見記入用紙</w:t>
      </w:r>
    </w:p>
    <w:p w14:paraId="2E339E13" w14:textId="77777777" w:rsidR="007F2630" w:rsidRPr="007F2630" w:rsidRDefault="007F2630" w:rsidP="007F2630">
      <w:pPr>
        <w:pStyle w:val="a6"/>
        <w:ind w:leftChars="114" w:left="479" w:hangingChars="100" w:hanging="240"/>
        <w:jc w:val="left"/>
        <w:rPr>
          <w:rFonts w:ascii="ＭＳ 明朝" w:hAnsi="ＭＳ 明朝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94"/>
        <w:gridCol w:w="7425"/>
      </w:tblGrid>
      <w:tr w:rsidR="00676389" w14:paraId="20DDF1A9" w14:textId="77777777">
        <w:trPr>
          <w:trHeight w:hRule="exact" w:val="680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319F1B2" w14:textId="77777777" w:rsidR="00676389" w:rsidRDefault="007F2630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氏名(または名称)</w:t>
            </w:r>
          </w:p>
        </w:tc>
        <w:tc>
          <w:tcPr>
            <w:tcW w:w="74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A3631" w14:textId="77777777" w:rsidR="00676389" w:rsidRDefault="00676389">
            <w:pPr>
              <w:rPr>
                <w:rFonts w:ascii="ＭＳ 明朝" w:eastAsia="ＭＳ 明朝" w:hAnsi="ＭＳ 明朝"/>
              </w:rPr>
            </w:pPr>
          </w:p>
        </w:tc>
      </w:tr>
      <w:tr w:rsidR="00676389" w14:paraId="60830FC0" w14:textId="77777777">
        <w:trPr>
          <w:trHeight w:hRule="exact" w:val="680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D8C9D9C" w14:textId="77777777" w:rsidR="00676389" w:rsidRDefault="007F2630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住所(または所在地)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8752E0" w14:textId="77777777" w:rsidR="00676389" w:rsidRDefault="00676389">
            <w:pPr>
              <w:rPr>
                <w:rFonts w:ascii="ＭＳ 明朝" w:eastAsia="ＭＳ 明朝" w:hAnsi="ＭＳ 明朝"/>
              </w:rPr>
            </w:pPr>
          </w:p>
        </w:tc>
      </w:tr>
      <w:tr w:rsidR="00676389" w14:paraId="4C8FEFB4" w14:textId="77777777" w:rsidTr="00281CA2">
        <w:trPr>
          <w:trHeight w:hRule="exact" w:val="1683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F001151" w14:textId="77777777" w:rsidR="00676389" w:rsidRDefault="007F2630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熊野町外に在住の方</w:t>
            </w:r>
          </w:p>
          <w:p w14:paraId="60A51EB9" w14:textId="77777777" w:rsidR="00676389" w:rsidRDefault="007F2630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70"/>
                <w:sz w:val="20"/>
              </w:rPr>
              <w:t>(該当箇所に☑をしてください)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98984B" w14:textId="77777777" w:rsidR="00676389" w:rsidRDefault="007F2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□町内に勤務している　□町内の学校に在学している　□町に納税している　　□町内に事務所又は事業所を有する個人及び法人その他の団体</w:t>
            </w:r>
          </w:p>
          <w:p w14:paraId="2E173D1B" w14:textId="77777777" w:rsidR="00676389" w:rsidRDefault="007F2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</w:tc>
      </w:tr>
      <w:tr w:rsidR="00676389" w14:paraId="57557C53" w14:textId="77777777" w:rsidTr="00281CA2">
        <w:trPr>
          <w:trHeight w:hRule="exact" w:val="1126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8EB9D63" w14:textId="77777777" w:rsidR="00676389" w:rsidRDefault="007F2630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</w:p>
          <w:p w14:paraId="1201C65E" w14:textId="77777777" w:rsidR="00676389" w:rsidRDefault="007F2630">
            <w:pPr>
              <w:pStyle w:val="10"/>
              <w:shd w:val="clear" w:color="auto" w:fill="auto"/>
              <w:snapToGrid w:val="0"/>
              <w:spacing w:after="0" w:line="264" w:lineRule="auto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w w:val="70"/>
                <w:sz w:val="20"/>
              </w:rPr>
              <w:t>(該当箇所に☑をしてください)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3D119" w14:textId="77777777" w:rsidR="00676389" w:rsidRDefault="007F2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□19歳以下　　　□20歳代　　　□30歳代　　　□40歳代</w:t>
            </w:r>
          </w:p>
          <w:p w14:paraId="1E199AD4" w14:textId="77777777" w:rsidR="00676389" w:rsidRDefault="007F2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□50歳代　　　　□60歳代　　　□70歳代　　　□80歳以上</w:t>
            </w:r>
          </w:p>
        </w:tc>
      </w:tr>
      <w:tr w:rsidR="00676389" w14:paraId="53312B63" w14:textId="77777777" w:rsidTr="00281CA2">
        <w:trPr>
          <w:trHeight w:hRule="exact" w:val="859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8F56AB" w14:textId="77777777" w:rsidR="00676389" w:rsidRDefault="007F2630">
            <w:pPr>
              <w:snapToGrid w:val="0"/>
              <w:spacing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  <w:p w14:paraId="66FCA1C7" w14:textId="77777777" w:rsidR="00676389" w:rsidRDefault="007F2630">
            <w:pPr>
              <w:snapToGrid w:val="0"/>
              <w:spacing w:line="264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70"/>
                <w:sz w:val="20"/>
              </w:rPr>
              <w:t>(該当箇所に☑をしてください)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75053" w14:textId="77777777" w:rsidR="00676389" w:rsidRDefault="007F2630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□男性　　□女性　　□その他（わからない、答えたくない）</w:t>
            </w:r>
          </w:p>
        </w:tc>
      </w:tr>
    </w:tbl>
    <w:p w14:paraId="205A4763" w14:textId="77777777" w:rsidR="00676389" w:rsidRDefault="00676389">
      <w:pPr>
        <w:spacing w:after="59" w:line="1" w:lineRule="exact"/>
        <w:rPr>
          <w:rFonts w:ascii="ＭＳ 明朝" w:eastAsia="ＭＳ 明朝" w:hAnsi="ＭＳ 明朝"/>
        </w:rPr>
      </w:pPr>
    </w:p>
    <w:p w14:paraId="42717350" w14:textId="77777777" w:rsidR="00676389" w:rsidRDefault="007F263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※上の太枠内は、</w:t>
      </w:r>
      <w:r>
        <w:rPr>
          <w:rFonts w:ascii="ＭＳ 明朝" w:eastAsia="ＭＳ 明朝" w:hAnsi="ＭＳ 明朝" w:hint="eastAsia"/>
          <w:b/>
          <w:u w:val="single"/>
        </w:rPr>
        <w:t>必ず記入</w:t>
      </w:r>
      <w:r>
        <w:rPr>
          <w:rFonts w:ascii="ＭＳ 明朝" w:eastAsia="ＭＳ 明朝" w:hAnsi="ＭＳ 明朝" w:hint="eastAsia"/>
        </w:rPr>
        <w:t>してください。</w:t>
      </w:r>
    </w:p>
    <w:p w14:paraId="5AC8B18C" w14:textId="007F58D2" w:rsidR="00676389" w:rsidRDefault="007F263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※意見募集結果の公表の際は、上の太枠内の内容は公表しません。</w:t>
      </w:r>
    </w:p>
    <w:tbl>
      <w:tblPr>
        <w:tblpPr w:vertAnchor="text" w:horzAnchor="margin" w:tblpX="20" w:tblpY="360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755"/>
        <w:gridCol w:w="7860"/>
      </w:tblGrid>
      <w:tr w:rsidR="00676389" w14:paraId="3D9A56EB" w14:textId="77777777">
        <w:trPr>
          <w:trHeight w:hRule="exact" w:val="846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03D58" w14:textId="77777777" w:rsidR="00676389" w:rsidRDefault="007F2630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件名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8F5B" w14:textId="77777777" w:rsidR="007F2630" w:rsidRPr="007F2630" w:rsidRDefault="007F2630" w:rsidP="007F2630">
            <w:pPr>
              <w:pStyle w:val="a6"/>
              <w:ind w:leftChars="100" w:left="210" w:firstLineChars="0" w:firstLine="0"/>
              <w:jc w:val="left"/>
              <w:rPr>
                <w:rFonts w:ascii="ＭＳ 明朝" w:hAnsi="ＭＳ 明朝"/>
              </w:rPr>
            </w:pPr>
            <w:r w:rsidRPr="007F2630">
              <w:rPr>
                <w:rFonts w:ascii="ＭＳ 明朝" w:hAnsi="ＭＳ 明朝" w:hint="eastAsia"/>
              </w:rPr>
              <w:t>「第三次熊野町健康増進計画・第四次熊野町食育推進計画・</w:t>
            </w:r>
          </w:p>
          <w:p w14:paraId="34ABCB13" w14:textId="4E0DBFAE" w:rsidR="00676389" w:rsidRPr="007F2630" w:rsidRDefault="007F2630" w:rsidP="007F2630">
            <w:pPr>
              <w:pStyle w:val="a6"/>
              <w:ind w:leftChars="100" w:left="210" w:firstLineChars="100" w:firstLine="240"/>
              <w:jc w:val="left"/>
              <w:rPr>
                <w:rFonts w:ascii="ＭＳ 明朝" w:hAnsi="ＭＳ 明朝"/>
              </w:rPr>
            </w:pPr>
            <w:r w:rsidRPr="007F2630">
              <w:rPr>
                <w:rFonts w:ascii="ＭＳ 明朝" w:hAnsi="ＭＳ 明朝" w:hint="eastAsia"/>
              </w:rPr>
              <w:t>第二次いのち支える熊野町自殺対策計画</w:t>
            </w:r>
            <w:r w:rsidRPr="007F2630">
              <w:rPr>
                <w:rFonts w:hint="eastAsia"/>
              </w:rPr>
              <w:t>（素案）｣</w:t>
            </w:r>
          </w:p>
        </w:tc>
      </w:tr>
      <w:tr w:rsidR="00676389" w14:paraId="1814484F" w14:textId="77777777" w:rsidTr="00281CA2">
        <w:trPr>
          <w:trHeight w:hRule="exact" w:val="2133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5517E" w14:textId="77777777" w:rsidR="00676389" w:rsidRDefault="00676389">
            <w:pPr>
              <w:rPr>
                <w:rFonts w:ascii="ＭＳ 明朝" w:eastAsia="ＭＳ 明朝" w:hAnsi="ＭＳ 明朝"/>
              </w:rPr>
            </w:pPr>
          </w:p>
        </w:tc>
      </w:tr>
    </w:tbl>
    <w:p w14:paraId="5D26CA00" w14:textId="77777777" w:rsidR="00676389" w:rsidRDefault="007F2630">
      <w:pPr>
        <w:pStyle w:val="12"/>
        <w:shd w:val="clear" w:color="auto" w:fill="auto"/>
        <w:ind w:left="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ご意見記入欄</w:t>
      </w:r>
    </w:p>
    <w:p w14:paraId="342050E5" w14:textId="77777777" w:rsidR="00676389" w:rsidRDefault="007F263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※いただいたご意見に対しての個別の回答はいたしかねますので、予めご了承ください。</w:t>
      </w:r>
    </w:p>
    <w:p w14:paraId="56CC3470" w14:textId="77777777" w:rsidR="00676389" w:rsidRDefault="007F263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※賛否の意思を確認するものではありません。</w:t>
      </w:r>
    </w:p>
    <w:p w14:paraId="73047EF5" w14:textId="77777777" w:rsidR="00676389" w:rsidRDefault="007F263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※上記スペースにご意見が入りきらない場合は、複数枚使用してください。</w:t>
      </w:r>
    </w:p>
    <w:p w14:paraId="0E8767C8" w14:textId="77777777" w:rsidR="00676389" w:rsidRDefault="007F263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【提出先】</w:t>
      </w:r>
    </w:p>
    <w:p w14:paraId="7BA510FC" w14:textId="2FB5D8AE" w:rsidR="00676389" w:rsidRDefault="007F2630">
      <w:pPr>
        <w:pStyle w:val="a3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(郵送・窓口)〒731-4292 安芸郡熊野町中溝一丁目１番１号　熊野町　健康推進課</w:t>
      </w:r>
    </w:p>
    <w:p w14:paraId="6657E588" w14:textId="7B22354F" w:rsidR="00676389" w:rsidRDefault="007F2630">
      <w:pPr>
        <w:pStyle w:val="a3"/>
        <w:ind w:firstLineChars="100" w:firstLine="210"/>
      </w:pPr>
      <w:r>
        <w:rPr>
          <w:rFonts w:ascii="ＭＳ 明朝" w:eastAsia="ＭＳ 明朝" w:hAnsi="ＭＳ 明朝" w:hint="eastAsia"/>
          <w:color w:val="000000"/>
        </w:rPr>
        <w:t>(Ｅメール)</w:t>
      </w:r>
      <w:hyperlink r:id="rId6" w:history="1">
        <w:r w:rsidR="002B4345" w:rsidRPr="00C66EDE">
          <w:rPr>
            <w:rStyle w:val="ab"/>
            <w:rFonts w:ascii="ＭＳ 明朝" w:eastAsia="ＭＳ 明朝" w:hAnsi="ＭＳ 明朝" w:hint="eastAsia"/>
          </w:rPr>
          <w:t>kenko@town.kumano.lg.jp</w:t>
        </w:r>
      </w:hyperlink>
      <w:r w:rsidR="00281CA2">
        <w:rPr>
          <w:rFonts w:ascii="ＭＳ 明朝" w:eastAsia="ＭＳ 明朝" w:hAnsi="ＭＳ 明朝" w:hint="eastAsia"/>
          <w:color w:val="000000"/>
        </w:rPr>
        <w:t xml:space="preserve">    </w:t>
      </w:r>
      <w:r>
        <w:rPr>
          <w:rFonts w:ascii="ＭＳ 明朝" w:eastAsia="ＭＳ 明朝" w:hAnsi="ＭＳ 明朝" w:hint="eastAsia"/>
          <w:color w:val="000000"/>
        </w:rPr>
        <w:t>(ＦＡＸ)０８２－８５４－８００９</w:t>
      </w:r>
    </w:p>
    <w:sectPr w:rsidR="00676389">
      <w:pgSz w:w="11906" w:h="16838"/>
      <w:pgMar w:top="1417" w:right="1134" w:bottom="141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36562" w14:textId="77777777" w:rsidR="007F2630" w:rsidRDefault="007F2630">
      <w:pPr>
        <w:spacing w:after="0" w:line="240" w:lineRule="auto"/>
      </w:pPr>
      <w:r>
        <w:separator/>
      </w:r>
    </w:p>
  </w:endnote>
  <w:endnote w:type="continuationSeparator" w:id="0">
    <w:p w14:paraId="440C8B47" w14:textId="77777777" w:rsidR="007F2630" w:rsidRDefault="007F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E334" w14:textId="77777777" w:rsidR="007F2630" w:rsidRDefault="007F2630">
      <w:pPr>
        <w:spacing w:after="0" w:line="240" w:lineRule="auto"/>
      </w:pPr>
      <w:r>
        <w:separator/>
      </w:r>
    </w:p>
  </w:footnote>
  <w:footnote w:type="continuationSeparator" w:id="0">
    <w:p w14:paraId="11C25DE7" w14:textId="77777777" w:rsidR="007F2630" w:rsidRDefault="007F2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89"/>
    <w:rsid w:val="00281CA2"/>
    <w:rsid w:val="002B4345"/>
    <w:rsid w:val="00320DFB"/>
    <w:rsid w:val="0046676E"/>
    <w:rsid w:val="00676389"/>
    <w:rsid w:val="006E10FD"/>
    <w:rsid w:val="00756F20"/>
    <w:rsid w:val="007F2630"/>
    <w:rsid w:val="00910288"/>
    <w:rsid w:val="00E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70B5B"/>
  <w15:chartTrackingRefBased/>
  <w15:docId w15:val="{4E5E33D1-A86D-423A-9683-CFAEF9C7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本文|13_"/>
    <w:basedOn w:val="a0"/>
    <w:link w:val="130"/>
    <w:rPr>
      <w:sz w:val="22"/>
      <w:u w:val="none"/>
    </w:rPr>
  </w:style>
  <w:style w:type="paragraph" w:customStyle="1" w:styleId="130">
    <w:name w:val="本文|13"/>
    <w:basedOn w:val="a"/>
    <w:link w:val="13"/>
    <w:qFormat/>
    <w:pPr>
      <w:shd w:val="clear" w:color="auto" w:fill="FFFFFF"/>
      <w:spacing w:after="120" w:line="240" w:lineRule="auto"/>
      <w:jc w:val="left"/>
    </w:pPr>
    <w:rPr>
      <w:rFonts w:ascii="Century" w:eastAsia="ＭＳ 明朝" w:hAnsi="Century"/>
      <w:color w:val="000000"/>
      <w:sz w:val="22"/>
    </w:rPr>
  </w:style>
  <w:style w:type="paragraph" w:styleId="a3">
    <w:name w:val="No Spacing"/>
    <w:qFormat/>
    <w:pPr>
      <w:widowControl w:val="0"/>
      <w:jc w:val="both"/>
    </w:pPr>
  </w:style>
  <w:style w:type="character" w:customStyle="1" w:styleId="1">
    <w:name w:val="その他|1_"/>
    <w:basedOn w:val="a0"/>
    <w:link w:val="10"/>
    <w:rPr>
      <w:sz w:val="18"/>
      <w:u w:val="none"/>
    </w:rPr>
  </w:style>
  <w:style w:type="character" w:customStyle="1" w:styleId="11">
    <w:name w:val="テーブルのキャプション|1_"/>
    <w:basedOn w:val="a0"/>
    <w:link w:val="12"/>
    <w:rPr>
      <w:b/>
      <w:sz w:val="12"/>
      <w:u w:val="none"/>
    </w:rPr>
  </w:style>
  <w:style w:type="paragraph" w:customStyle="1" w:styleId="10">
    <w:name w:val="その他|1"/>
    <w:basedOn w:val="a"/>
    <w:link w:val="1"/>
    <w:qFormat/>
    <w:pPr>
      <w:shd w:val="clear" w:color="auto" w:fill="FFFFFF"/>
      <w:spacing w:after="100" w:line="240" w:lineRule="auto"/>
      <w:jc w:val="left"/>
    </w:pPr>
    <w:rPr>
      <w:rFonts w:ascii="Century" w:eastAsia="ＭＳ 明朝" w:hAnsi="Century"/>
      <w:color w:val="000000"/>
      <w:sz w:val="18"/>
    </w:rPr>
  </w:style>
  <w:style w:type="paragraph" w:customStyle="1" w:styleId="12">
    <w:name w:val="テーブルのキャプション|1"/>
    <w:basedOn w:val="a"/>
    <w:link w:val="11"/>
    <w:qFormat/>
    <w:pPr>
      <w:shd w:val="clear" w:color="auto" w:fill="FFFFFF"/>
      <w:spacing w:after="0" w:line="240" w:lineRule="auto"/>
      <w:jc w:val="left"/>
    </w:pPr>
    <w:rPr>
      <w:rFonts w:ascii="Century" w:eastAsia="ＭＳ 明朝" w:hAnsi="Century"/>
      <w:b/>
      <w:color w:val="000000"/>
      <w:sz w:val="12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Body Text Indent"/>
    <w:basedOn w:val="a"/>
    <w:qFormat/>
    <w:pPr>
      <w:spacing w:after="0" w:line="360" w:lineRule="exact"/>
      <w:ind w:left="480" w:hangingChars="200" w:hanging="480"/>
    </w:pPr>
    <w:rPr>
      <w:rFonts w:ascii="Century" w:eastAsia="ＭＳ 明朝" w:hAnsi="Century"/>
      <w:sz w:val="24"/>
    </w:rPr>
  </w:style>
  <w:style w:type="paragraph" w:styleId="a7">
    <w:name w:val="header"/>
    <w:basedOn w:val="a"/>
    <w:link w:val="a8"/>
    <w:uiPriority w:val="99"/>
    <w:unhideWhenUsed/>
    <w:rsid w:val="007F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2630"/>
  </w:style>
  <w:style w:type="paragraph" w:styleId="a9">
    <w:name w:val="footer"/>
    <w:basedOn w:val="a"/>
    <w:link w:val="aa"/>
    <w:uiPriority w:val="99"/>
    <w:unhideWhenUsed/>
    <w:rsid w:val="007F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2630"/>
  </w:style>
  <w:style w:type="character" w:styleId="ab">
    <w:name w:val="Hyperlink"/>
    <w:basedOn w:val="a0"/>
    <w:uiPriority w:val="99"/>
    <w:unhideWhenUsed/>
    <w:rsid w:val="00281CA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@town.kum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須山　和敏</dc:creator>
  <cp:lastModifiedBy>中村（美）</cp:lastModifiedBy>
  <cp:revision>5</cp:revision>
  <cp:lastPrinted>2023-12-22T01:31:00Z</cp:lastPrinted>
  <dcterms:created xsi:type="dcterms:W3CDTF">2025-12-10T06:39:00Z</dcterms:created>
  <dcterms:modified xsi:type="dcterms:W3CDTF">2025-12-19T02:31:00Z</dcterms:modified>
</cp:coreProperties>
</file>